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89" w:rsidRPr="00C66580" w:rsidRDefault="00D62E89" w:rsidP="00D62E8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рабочей программе  по физической культуре</w:t>
      </w:r>
    </w:p>
    <w:p w:rsidR="00D62E89" w:rsidRPr="00C66580" w:rsidRDefault="005D171C" w:rsidP="00D62E8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9 </w:t>
      </w:r>
      <w:r w:rsidR="00D62E89"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D62E89" w:rsidRPr="00C66580" w:rsidRDefault="00D62E89" w:rsidP="00D62E8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2019-2020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учебный год.</w:t>
      </w:r>
    </w:p>
    <w:p w:rsidR="00D62E89" w:rsidRPr="00C66580" w:rsidRDefault="00D62E89" w:rsidP="00D62E8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D62E89" w:rsidRPr="00D62E89" w:rsidRDefault="00D62E89" w:rsidP="00D62E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Место учебного предмета в структуре основной 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образовательной программы школы: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культуры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среднего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 w:rsidR="005D1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9</w:t>
      </w:r>
      <w:r w:rsidR="0013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в объёме  68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1368AA"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часов в неделю, 34</w:t>
      </w:r>
      <w:r w:rsidR="00422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материал изучается в полном объеме.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Главной целью школьного образования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достижение следующих целей:</w:t>
      </w:r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компетентностный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личностно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ориентированный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подходы, которые определяют 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 физич</w:t>
      </w:r>
      <w:r w:rsidR="00422F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еского воспитания учащихся 9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классов: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кондиционных и координационных способностей.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Закрепление потребности к регулярным занятиям физическими упражнениями и избранным видом спорта.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психических процессов и обучение основам психической регуляции.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программного материала уроков в планировании состоит из двух основных частей: базовой и вариативной (диффере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нцированной).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связи с учётом региональных и местных особенностей образовательного учреждения, </w:t>
      </w:r>
      <w:proofErr w:type="spellStart"/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климато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-географических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лёгкоатлетических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Компетентностный</w:t>
      </w:r>
      <w:proofErr w:type="spellEnd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подход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учебно-познавательной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компетенций.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втором блоке представлен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операциональный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Личностная ориентация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Деятельностный</w:t>
      </w:r>
      <w:proofErr w:type="spellEnd"/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подход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межпредметным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общие учебные умения, навыки и способы человеческой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предполагает повышенное внимание к развитию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связей курса физической культуры.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мотивированности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интегрированных уроков и т. д.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Учащиеся должны приобрести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умения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Проектная деятельность учащихся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Спецификой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учебной проектно-исследовательской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Реализация тематического плана обеспечивает освоение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и компетенций в рамках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информационно-коммуникативной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способностей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Акцентированное внимание к продуктивным формам учебной деятельности предполагает актуализацию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информационной компетентности учащихся: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простейших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навыков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с источниками, (картографическими и хронологическими) материалами. </w:t>
      </w:r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D62E89" w:rsidRPr="00D62E89" w:rsidRDefault="00D62E89" w:rsidP="00D62E8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Важнейшее значение имеет овладение учащимися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коммуникативной компетенцией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точки зрения развития умений и навыков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рефлексивной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D62E89" w:rsidRPr="00D62E89" w:rsidRDefault="00D62E89" w:rsidP="00D62E8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Стандарт ориентирован на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воспитание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 этой основе – воспитание гражданственности и патриотизма.</w:t>
      </w:r>
    </w:p>
    <w:p w:rsidR="00D62E89" w:rsidRPr="00D62E89" w:rsidRDefault="00D62E89" w:rsidP="00D62E89">
      <w:pPr>
        <w:keepNext/>
        <w:suppressAutoHyphens/>
        <w:autoSpaceDE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62E89" w:rsidRPr="00D62E89" w:rsidRDefault="00D62E89" w:rsidP="00D62E89">
      <w:pPr>
        <w:keepNext/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Содержание УЧЕБНОГО ПРЕДМЕТА</w:t>
      </w:r>
    </w:p>
    <w:p w:rsidR="00D62E89" w:rsidRPr="00D62E89" w:rsidRDefault="00D62E89" w:rsidP="00D62E89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знаний о физической культуре, умения и навыки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Социокультурные основы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Психолого-педагогические основы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масовых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мероприятий. Способы регулирования массы тела.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Медико-биологические основы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D62E89" w:rsidRPr="00D62E89" w:rsidRDefault="00D62E89" w:rsidP="00D62E89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Приемы </w:t>
      </w:r>
      <w:proofErr w:type="spellStart"/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саморегуляции</w:t>
      </w:r>
      <w:proofErr w:type="spellEnd"/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Аутогенная тренировка.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Психомышечная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психорегулирующая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тренировки. Элементы йоги.</w:t>
      </w:r>
    </w:p>
    <w:p w:rsidR="00D62E89" w:rsidRPr="00D62E89" w:rsidRDefault="00D62E89" w:rsidP="00D62E89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Баскетбол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Самоконтроль и дозирование нагрузки при занятиях баскетболом.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Волейбол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волейбола. Влияние игровых упражнений на развитие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координациионных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способностей,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Гимнастика с элементами акробатики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D62E89" w:rsidRPr="00D62E89" w:rsidRDefault="00D62E89" w:rsidP="00D62E8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Легкая атлетика</w:t>
      </w: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D62E89" w:rsidRPr="00D62E89" w:rsidRDefault="00D62E89" w:rsidP="00D62E8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E89" w:rsidRPr="00D62E89" w:rsidRDefault="00D62E89" w:rsidP="00D62E89">
      <w:pPr>
        <w:suppressAutoHyphens/>
        <w:autoSpaceDE w:val="0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</w:t>
      </w:r>
      <w:proofErr w:type="gramStart"/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о-</w:t>
      </w:r>
      <w:proofErr w:type="gramEnd"/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методическое обеспечение образовательной деятельности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Лях В.И.,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Зданевич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Комплексная программа физического воспитания – М.: Просвещение, 2011г.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Матвеев А.П., </w:t>
      </w:r>
      <w:r w:rsidRPr="00D62E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Примерная программа  по физической культуре для учащихся основной  школы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М., 2010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Физическая культура: пособие для учителей – М.: Айрис пресс, 2009.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Планирование содержания уроков физической культуры 1 – 11 классы // Физическая культура в школе, 2009г. – №4. – С. 1-103.</w:t>
      </w:r>
    </w:p>
    <w:p w:rsidR="00D62E89" w:rsidRPr="00D62E89" w:rsidRDefault="00D62E89" w:rsidP="00D62E8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</w:t>
      </w:r>
      <w:r w:rsidR="00422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зическая культура: учебник </w:t>
      </w:r>
      <w:r w:rsidR="000E5A62">
        <w:rPr>
          <w:rFonts w:ascii="Times New Roman" w:eastAsia="Times New Roman" w:hAnsi="Times New Roman" w:cs="Times New Roman"/>
          <w:sz w:val="24"/>
          <w:szCs w:val="24"/>
          <w:lang w:eastAsia="zh-CN"/>
        </w:rPr>
        <w:t>8-</w:t>
      </w:r>
      <w:r w:rsidR="00422FA1">
        <w:rPr>
          <w:rFonts w:ascii="Times New Roman" w:eastAsia="Times New Roman" w:hAnsi="Times New Roman" w:cs="Times New Roman"/>
          <w:sz w:val="24"/>
          <w:szCs w:val="24"/>
          <w:lang w:eastAsia="zh-CN"/>
        </w:rPr>
        <w:t>9 класса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под ред. В. И. Ляха.</w:t>
      </w:r>
      <w:r w:rsidR="000E5A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proofErr w:type="spellStart"/>
      <w:r w:rsidR="000E5A62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Зданевич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М.: Просвещение, 2011</w:t>
      </w:r>
    </w:p>
    <w:p w:rsidR="005D171C" w:rsidRDefault="005D171C" w:rsidP="005D171C"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  <w:t>Составители:</w:t>
      </w:r>
      <w:r w:rsidRPr="005D17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Гурова З.Н</w:t>
      </w:r>
      <w:r>
        <w:rPr>
          <w:rFonts w:ascii="Times New Roman" w:hAnsi="Times New Roman" w:cs="Times New Roman"/>
          <w:b/>
        </w:rPr>
        <w:t>., Носов А.А., у</w:t>
      </w:r>
      <w:r w:rsidRPr="0055252B">
        <w:rPr>
          <w:rFonts w:ascii="Times New Roman" w:hAnsi="Times New Roman" w:cs="Times New Roman"/>
          <w:b/>
        </w:rPr>
        <w:t>чител</w:t>
      </w:r>
      <w:r>
        <w:rPr>
          <w:rFonts w:ascii="Times New Roman" w:hAnsi="Times New Roman" w:cs="Times New Roman"/>
          <w:b/>
        </w:rPr>
        <w:t>я</w:t>
      </w:r>
      <w:r w:rsidRPr="0055252B">
        <w:rPr>
          <w:rFonts w:ascii="Times New Roman" w:hAnsi="Times New Roman" w:cs="Times New Roman"/>
          <w:b/>
        </w:rPr>
        <w:t xml:space="preserve"> физической культу</w:t>
      </w:r>
      <w:r>
        <w:rPr>
          <w:rFonts w:ascii="Times New Roman" w:hAnsi="Times New Roman" w:cs="Times New Roman"/>
          <w:b/>
        </w:rPr>
        <w:t>ры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5D171C" w:rsidRDefault="005D171C">
      <w:bookmarkStart w:id="0" w:name="_GoBack"/>
      <w:bookmarkEnd w:id="0"/>
    </w:p>
    <w:sectPr w:rsidR="005D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F0"/>
    <w:rsid w:val="000E5A62"/>
    <w:rsid w:val="001368AA"/>
    <w:rsid w:val="00422FA1"/>
    <w:rsid w:val="0055252B"/>
    <w:rsid w:val="00581D8D"/>
    <w:rsid w:val="005D171C"/>
    <w:rsid w:val="00C058F0"/>
    <w:rsid w:val="00D62E89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4</cp:revision>
  <dcterms:created xsi:type="dcterms:W3CDTF">2019-10-18T07:55:00Z</dcterms:created>
  <dcterms:modified xsi:type="dcterms:W3CDTF">2019-10-18T11:19:00Z</dcterms:modified>
</cp:coreProperties>
</file>